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1C" w:rsidRPr="00886185" w:rsidRDefault="00886185" w:rsidP="00302947">
      <w:pPr>
        <w:rPr>
          <w:rFonts w:ascii="Times New Roman" w:hAnsi="Times New Roman"/>
          <w:sz w:val="28"/>
          <w:szCs w:val="28"/>
        </w:rPr>
      </w:pPr>
      <w:r w:rsidRPr="00886185">
        <w:rPr>
          <w:rFonts w:ascii="Times New Roman" w:hAnsi="Times New Roman"/>
          <w:sz w:val="28"/>
          <w:szCs w:val="28"/>
        </w:rPr>
        <w:t xml:space="preserve">Расписание </w:t>
      </w:r>
      <w:r w:rsidR="00120DEC">
        <w:rPr>
          <w:rFonts w:ascii="Times New Roman" w:hAnsi="Times New Roman"/>
          <w:sz w:val="28"/>
          <w:szCs w:val="28"/>
        </w:rPr>
        <w:t>ОГЭ</w:t>
      </w:r>
      <w:r w:rsidR="00A651D7">
        <w:rPr>
          <w:rFonts w:ascii="Times New Roman" w:hAnsi="Times New Roman"/>
          <w:sz w:val="28"/>
          <w:szCs w:val="28"/>
        </w:rPr>
        <w:t>, ГВЭ-9</w:t>
      </w:r>
      <w:bookmarkStart w:id="0" w:name="_GoBack"/>
      <w:bookmarkEnd w:id="0"/>
      <w:r w:rsidRPr="00886185">
        <w:rPr>
          <w:rFonts w:ascii="Times New Roman" w:hAnsi="Times New Roman"/>
          <w:sz w:val="28"/>
          <w:szCs w:val="28"/>
        </w:rPr>
        <w:t xml:space="preserve"> на 2024 год</w:t>
      </w:r>
      <w:r w:rsidR="00A651D7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05"/>
        <w:gridCol w:w="4961"/>
      </w:tblGrid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АСОШ№4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2F0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</w:tr>
      <w:tr w:rsidR="002F02A0" w:rsidTr="002F02A0">
        <w:tc>
          <w:tcPr>
            <w:tcW w:w="7905" w:type="dxa"/>
          </w:tcPr>
          <w:p w:rsidR="002F02A0" w:rsidRPr="00886185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</w:t>
            </w:r>
          </w:p>
        </w:tc>
      </w:tr>
      <w:tr w:rsidR="002F02A0" w:rsidTr="002F02A0">
        <w:tc>
          <w:tcPr>
            <w:tcW w:w="7905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61" w:type="dxa"/>
          </w:tcPr>
          <w:p w:rsidR="002F02A0" w:rsidRDefault="002F02A0" w:rsidP="00302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1D7" w:rsidRDefault="00302947" w:rsidP="009C3B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9C3B3F">
        <w:rPr>
          <w:rFonts w:ascii="Times New Roman" w:hAnsi="Times New Roman"/>
          <w:sz w:val="28"/>
          <w:szCs w:val="28"/>
        </w:rPr>
        <w:t>* Если даты экзаменов совпадают, то выбирают в резервные дни.</w:t>
      </w:r>
    </w:p>
    <w:p w:rsidR="00A651D7" w:rsidRDefault="00A651D7" w:rsidP="00A651D7"/>
    <w:p w:rsidR="00A651D7" w:rsidRPr="00886185" w:rsidRDefault="00A651D7" w:rsidP="00A651D7">
      <w:pPr>
        <w:rPr>
          <w:rFonts w:ascii="Times New Roman" w:hAnsi="Times New Roman"/>
          <w:sz w:val="28"/>
          <w:szCs w:val="28"/>
        </w:rPr>
      </w:pPr>
      <w:r w:rsidRPr="00886185">
        <w:rPr>
          <w:rFonts w:ascii="Times New Roman" w:hAnsi="Times New Roman"/>
          <w:sz w:val="28"/>
          <w:szCs w:val="28"/>
        </w:rPr>
        <w:t xml:space="preserve">Расписание </w:t>
      </w:r>
      <w:r>
        <w:rPr>
          <w:rFonts w:ascii="Times New Roman" w:hAnsi="Times New Roman"/>
          <w:sz w:val="28"/>
          <w:szCs w:val="28"/>
        </w:rPr>
        <w:t>ЕГЭ</w:t>
      </w:r>
      <w:r w:rsidRPr="00886185">
        <w:rPr>
          <w:rFonts w:ascii="Times New Roman" w:hAnsi="Times New Roman"/>
          <w:sz w:val="28"/>
          <w:szCs w:val="28"/>
        </w:rPr>
        <w:t xml:space="preserve"> на 2024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05"/>
        <w:gridCol w:w="4961"/>
      </w:tblGrid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АСОШ№4</w:t>
            </w:r>
          </w:p>
        </w:tc>
      </w:tr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</w:tr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базового и профильного уровней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</w:tr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</w:tr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</w:tr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07.-08.06</w:t>
            </w:r>
          </w:p>
        </w:tc>
      </w:tr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</w:p>
        </w:tc>
      </w:tr>
      <w:tr w:rsidR="00A651D7" w:rsidTr="003F46AD">
        <w:tc>
          <w:tcPr>
            <w:tcW w:w="7905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4961" w:type="dxa"/>
          </w:tcPr>
          <w:p w:rsidR="00A651D7" w:rsidRDefault="00A651D7" w:rsidP="003F4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</w:tr>
    </w:tbl>
    <w:p w:rsidR="00886185" w:rsidRPr="00A651D7" w:rsidRDefault="00886185" w:rsidP="00A651D7"/>
    <w:sectPr w:rsidR="00886185" w:rsidRPr="00A651D7" w:rsidSect="008861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ABB"/>
    <w:multiLevelType w:val="hybridMultilevel"/>
    <w:tmpl w:val="7AEC0EBA"/>
    <w:lvl w:ilvl="0" w:tplc="B5E2279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1C"/>
    <w:rsid w:val="00120DEC"/>
    <w:rsid w:val="002920F5"/>
    <w:rsid w:val="002F02A0"/>
    <w:rsid w:val="00302947"/>
    <w:rsid w:val="00373B59"/>
    <w:rsid w:val="003E071E"/>
    <w:rsid w:val="004211F9"/>
    <w:rsid w:val="00475CF0"/>
    <w:rsid w:val="00496B66"/>
    <w:rsid w:val="0058051C"/>
    <w:rsid w:val="006613B1"/>
    <w:rsid w:val="007F65AA"/>
    <w:rsid w:val="008035E8"/>
    <w:rsid w:val="00836E5C"/>
    <w:rsid w:val="008663C4"/>
    <w:rsid w:val="00886185"/>
    <w:rsid w:val="00894C23"/>
    <w:rsid w:val="009C3B3F"/>
    <w:rsid w:val="009D3C0A"/>
    <w:rsid w:val="00A651D7"/>
    <w:rsid w:val="00AE3C79"/>
    <w:rsid w:val="00BC475E"/>
    <w:rsid w:val="00D702C2"/>
    <w:rsid w:val="00E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1776"/>
  <w15:docId w15:val="{CC2A777B-E883-43AB-9F89-4EF8C84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cp:lastPrinted>2024-02-28T07:05:00Z</cp:lastPrinted>
  <dcterms:created xsi:type="dcterms:W3CDTF">2024-03-13T07:39:00Z</dcterms:created>
  <dcterms:modified xsi:type="dcterms:W3CDTF">2024-03-13T07:47:00Z</dcterms:modified>
</cp:coreProperties>
</file>